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отправил в Курскую область 60 тонн гуманитарной помощи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Также организован сбор денежных средств для приобретения необходимых товаров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организовал доставку для жителей Курской области 25 тонн медицинской и 35 тонн гуманитарной помощи от сотрудников «Росатома».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На базе предприятия «Росэнергоатома» в Москве был организован штаб по сбору гуманитарной помощи для пострадавших </w:t>
      </w:r>
      <w:r w:rsidDel="00000000" w:rsidR="00000000" w:rsidRPr="00000000">
        <w:rPr>
          <w:rtl w:val="0"/>
        </w:rPr>
        <w:t xml:space="preserve">в рамках общеотраслевой акции</w:t>
      </w:r>
      <w:r w:rsidDel="00000000" w:rsidR="00000000" w:rsidRPr="00000000">
        <w:rPr>
          <w:rtl w:val="0"/>
        </w:rPr>
        <w:t xml:space="preserve">. Менее чем за три недели удалось собрать 35 тонн самого необходимого: продукты питания, предметы личной гигиены, одежду, спальные принадлежности. В сборе приняли участие работники предприятий </w:t>
      </w:r>
      <w:r w:rsidDel="00000000" w:rsidR="00000000" w:rsidRPr="00000000">
        <w:rPr>
          <w:rtl w:val="0"/>
        </w:rPr>
        <w:t xml:space="preserve">«Росатома»</w:t>
      </w:r>
      <w:r w:rsidDel="00000000" w:rsidR="00000000" w:rsidRPr="00000000">
        <w:rPr>
          <w:rtl w:val="0"/>
        </w:rPr>
        <w:t xml:space="preserve"> и члены их семей.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Кроме того, в концерне «Росэнергоатом» запущен сбор денежных средств для приобретения необходимых товаров для жителей Курской области. За время сбора получено 19,6 млн руб</w:t>
      </w:r>
      <w:r w:rsidDel="00000000" w:rsidR="00000000" w:rsidRPr="00000000">
        <w:rPr>
          <w:rtl w:val="0"/>
        </w:rPr>
        <w:t xml:space="preserve">лей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Ранее «Росэнергоатом» совместно с Федеральным медико-биологическим агентством (ФМБА) России </w:t>
      </w:r>
      <w:r w:rsidDel="00000000" w:rsidR="00000000" w:rsidRPr="00000000">
        <w:rPr>
          <w:rtl w:val="0"/>
        </w:rPr>
        <w:t xml:space="preserve">уже</w:t>
      </w:r>
      <w:r w:rsidDel="00000000" w:rsidR="00000000" w:rsidRPr="00000000">
        <w:rPr>
          <w:rtl w:val="0"/>
        </w:rPr>
        <w:t xml:space="preserve"> отправил в регион около 25 тонн медикаментов.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крупнейшей энергогенерирующей компанией в стране, выполняющей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19 %.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В течение 2024 года был отмечен рост активности волонтеров и общественных организаций, которые оказывают значимую поддержку в реализации на федеральном и региональном уровнях гуманитарных акций, проектов в социальной и медицинской сферах, помощи пострадавшим. Подъем волонтерского движения способствует росту социальной стабильности в обществе, улучшению качества жизни граждан.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S2IAhJvusQ3A5A6RhYGUe1v1w==">CgMxLjA4AHIhMTJsSHc2Z1FUZ0pDZWFwSzdMZTlVTjJTdEVfMXdNU3NE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