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2897CAC" w:rsidR="008C5D7D" w:rsidRPr="003E40F0" w:rsidRDefault="00714F81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 w:rsidR="00343520">
              <w:rPr>
                <w:sz w:val="28"/>
                <w:szCs w:val="28"/>
              </w:rPr>
              <w:t>8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4428F670" w14:textId="77777777" w:rsidR="005975AA" w:rsidRPr="005975AA" w:rsidRDefault="005975AA" w:rsidP="005975AA">
      <w:pPr>
        <w:jc w:val="center"/>
        <w:rPr>
          <w:b/>
          <w:bCs/>
          <w:sz w:val="28"/>
          <w:szCs w:val="28"/>
        </w:rPr>
      </w:pPr>
      <w:r w:rsidRPr="005975AA">
        <w:rPr>
          <w:b/>
          <w:bCs/>
          <w:sz w:val="28"/>
          <w:szCs w:val="28"/>
        </w:rPr>
        <w:t>Шахтёры ППГХО провели конкурс профмастерства водителей погрузочно-доставочных машин</w:t>
      </w:r>
    </w:p>
    <w:p w14:paraId="728311D5" w14:textId="77777777" w:rsidR="005975AA" w:rsidRPr="005975AA" w:rsidRDefault="005975AA" w:rsidP="005975AA">
      <w:pPr>
        <w:jc w:val="center"/>
        <w:rPr>
          <w:i/>
          <w:iCs/>
        </w:rPr>
      </w:pPr>
      <w:r w:rsidRPr="005975AA">
        <w:rPr>
          <w:i/>
          <w:iCs/>
        </w:rPr>
        <w:t>Мероприятие прошло в рамках празднования 55-летия города Краснокаменска и Дня шахтера</w:t>
      </w:r>
    </w:p>
    <w:p w14:paraId="29500ED8" w14:textId="759EDDB5" w:rsidR="005975AA" w:rsidRPr="005975AA" w:rsidRDefault="005975AA" w:rsidP="005975AA"/>
    <w:p w14:paraId="2D7E0286" w14:textId="77777777" w:rsidR="005975AA" w:rsidRDefault="005975AA" w:rsidP="005975AA">
      <w:r w:rsidRPr="005975AA">
        <w:t>Шахтёры Приаргунского производственного горно-химического объединения (ПАО «ППГХО им. Е. П. Славского», предприятие Горнорудного дивизиона госкорпорации «Росатом») провели конкурс профессионального мастерства водителей погрузочно-доставочных машин. На учебном полигоне предприятия разметили конкурсную трассу, имитирующую условия подземной шахты. 10 операторов погрузочно-доставочных машин соревновались в скорости и меткости: заезжали в импровизированный штрек,</w:t>
      </w:r>
      <w:r>
        <w:t xml:space="preserve"> </w:t>
      </w:r>
      <w:r w:rsidRPr="005975AA">
        <w:t xml:space="preserve">набирали в ковш руду, проходили подъем в 10 градусов и пр. Первое место занял Александр Перевозников (подземный участок № 1), второе – Станислав </w:t>
      </w:r>
      <w:proofErr w:type="spellStart"/>
      <w:r w:rsidRPr="005975AA">
        <w:t>Леухин</w:t>
      </w:r>
      <w:proofErr w:type="spellEnd"/>
      <w:r w:rsidRPr="005975AA">
        <w:t xml:space="preserve"> (участок № 9), третье – Роман Воронов. </w:t>
      </w:r>
    </w:p>
    <w:p w14:paraId="14736369" w14:textId="77777777" w:rsidR="005975AA" w:rsidRDefault="005975AA" w:rsidP="005975AA"/>
    <w:p w14:paraId="7F562EAF" w14:textId="563398A2" w:rsidR="005975AA" w:rsidRPr="005975AA" w:rsidRDefault="005975AA" w:rsidP="005975AA">
      <w:r w:rsidRPr="005975AA">
        <w:t>Поздравляя шахтеров, генеральный директор ППГХО Иван Киселев отметил: «Каждый день вы выполняете нелегкую работу в условиях подземной шахты. И на соревнованиях вам удалось продемонстрировать виртуозное управление техникой и большое мастерство. Сегодня вы также проявили настоящее шахтерское братство и взаимовыручку. Это очень показательно и приятно!».</w:t>
      </w:r>
    </w:p>
    <w:p w14:paraId="2170307B" w14:textId="05E6BCF7" w:rsidR="00ED1B39" w:rsidRPr="005975AA" w:rsidRDefault="00ED1B39" w:rsidP="005975AA"/>
    <w:sectPr w:rsidR="00ED1B39" w:rsidRPr="005975A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2E707" w14:textId="77777777" w:rsidR="00B443B2" w:rsidRDefault="00B443B2">
      <w:r>
        <w:separator/>
      </w:r>
    </w:p>
  </w:endnote>
  <w:endnote w:type="continuationSeparator" w:id="0">
    <w:p w14:paraId="22513957" w14:textId="77777777" w:rsidR="00B443B2" w:rsidRDefault="00B4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8ACD" w14:textId="77777777" w:rsidR="00B443B2" w:rsidRDefault="00B443B2">
      <w:r>
        <w:separator/>
      </w:r>
    </w:p>
  </w:footnote>
  <w:footnote w:type="continuationSeparator" w:id="0">
    <w:p w14:paraId="6F884349" w14:textId="77777777" w:rsidR="00B443B2" w:rsidRDefault="00B4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157B3"/>
    <w:rsid w:val="0003412C"/>
    <w:rsid w:val="00035645"/>
    <w:rsid w:val="00040620"/>
    <w:rsid w:val="00096AA0"/>
    <w:rsid w:val="000C55E4"/>
    <w:rsid w:val="00112F61"/>
    <w:rsid w:val="00116341"/>
    <w:rsid w:val="00134DA9"/>
    <w:rsid w:val="001356DE"/>
    <w:rsid w:val="001407DA"/>
    <w:rsid w:val="0016386E"/>
    <w:rsid w:val="00167151"/>
    <w:rsid w:val="00171EA1"/>
    <w:rsid w:val="00182013"/>
    <w:rsid w:val="00185AD7"/>
    <w:rsid w:val="00193A79"/>
    <w:rsid w:val="001A065F"/>
    <w:rsid w:val="001D6FE1"/>
    <w:rsid w:val="001D7F34"/>
    <w:rsid w:val="00201556"/>
    <w:rsid w:val="00281BE2"/>
    <w:rsid w:val="002B45E6"/>
    <w:rsid w:val="002C2C77"/>
    <w:rsid w:val="002C79B8"/>
    <w:rsid w:val="002E7A42"/>
    <w:rsid w:val="0031683B"/>
    <w:rsid w:val="00343520"/>
    <w:rsid w:val="003566D1"/>
    <w:rsid w:val="003617F0"/>
    <w:rsid w:val="00391ED6"/>
    <w:rsid w:val="003B6031"/>
    <w:rsid w:val="003C1B5F"/>
    <w:rsid w:val="003D409C"/>
    <w:rsid w:val="003E40F0"/>
    <w:rsid w:val="00415ADA"/>
    <w:rsid w:val="00475F2C"/>
    <w:rsid w:val="00477ACC"/>
    <w:rsid w:val="0049453C"/>
    <w:rsid w:val="004977DA"/>
    <w:rsid w:val="004C6BF9"/>
    <w:rsid w:val="00517920"/>
    <w:rsid w:val="00547710"/>
    <w:rsid w:val="00561CD0"/>
    <w:rsid w:val="00585559"/>
    <w:rsid w:val="005975AA"/>
    <w:rsid w:val="005A752A"/>
    <w:rsid w:val="005B0430"/>
    <w:rsid w:val="005E7908"/>
    <w:rsid w:val="006246DC"/>
    <w:rsid w:val="006558BF"/>
    <w:rsid w:val="00665813"/>
    <w:rsid w:val="00667B54"/>
    <w:rsid w:val="00696FAA"/>
    <w:rsid w:val="006B3F47"/>
    <w:rsid w:val="006B6AF9"/>
    <w:rsid w:val="006D01BF"/>
    <w:rsid w:val="00701B3E"/>
    <w:rsid w:val="00701FA8"/>
    <w:rsid w:val="00713837"/>
    <w:rsid w:val="00714F81"/>
    <w:rsid w:val="00733AF8"/>
    <w:rsid w:val="00744D26"/>
    <w:rsid w:val="00756799"/>
    <w:rsid w:val="00772677"/>
    <w:rsid w:val="007A6892"/>
    <w:rsid w:val="007D0103"/>
    <w:rsid w:val="008009AA"/>
    <w:rsid w:val="00801A9B"/>
    <w:rsid w:val="0082528C"/>
    <w:rsid w:val="00831E05"/>
    <w:rsid w:val="00836FAD"/>
    <w:rsid w:val="008629F3"/>
    <w:rsid w:val="0086374D"/>
    <w:rsid w:val="00885573"/>
    <w:rsid w:val="00892EC4"/>
    <w:rsid w:val="008A4E02"/>
    <w:rsid w:val="008B1299"/>
    <w:rsid w:val="008C5D7D"/>
    <w:rsid w:val="008E1AE0"/>
    <w:rsid w:val="00912895"/>
    <w:rsid w:val="009267FE"/>
    <w:rsid w:val="009A1B22"/>
    <w:rsid w:val="009C409F"/>
    <w:rsid w:val="009C62C2"/>
    <w:rsid w:val="009D0D99"/>
    <w:rsid w:val="00A02F56"/>
    <w:rsid w:val="00A1329C"/>
    <w:rsid w:val="00A4107F"/>
    <w:rsid w:val="00A412AF"/>
    <w:rsid w:val="00A80619"/>
    <w:rsid w:val="00A8529A"/>
    <w:rsid w:val="00AB24C8"/>
    <w:rsid w:val="00AD3227"/>
    <w:rsid w:val="00B02D4B"/>
    <w:rsid w:val="00B27C99"/>
    <w:rsid w:val="00B33982"/>
    <w:rsid w:val="00B443B2"/>
    <w:rsid w:val="00B445F5"/>
    <w:rsid w:val="00B51993"/>
    <w:rsid w:val="00B527BE"/>
    <w:rsid w:val="00B570DB"/>
    <w:rsid w:val="00B9645E"/>
    <w:rsid w:val="00BA3CE0"/>
    <w:rsid w:val="00BC0F3B"/>
    <w:rsid w:val="00BC46CC"/>
    <w:rsid w:val="00BE2BB6"/>
    <w:rsid w:val="00BF282D"/>
    <w:rsid w:val="00C123B4"/>
    <w:rsid w:val="00C368D7"/>
    <w:rsid w:val="00C76D92"/>
    <w:rsid w:val="00C872AF"/>
    <w:rsid w:val="00CA53E1"/>
    <w:rsid w:val="00CB654C"/>
    <w:rsid w:val="00CD23FD"/>
    <w:rsid w:val="00CD37AA"/>
    <w:rsid w:val="00CD3AB2"/>
    <w:rsid w:val="00D17C3D"/>
    <w:rsid w:val="00D24783"/>
    <w:rsid w:val="00D413C0"/>
    <w:rsid w:val="00D50366"/>
    <w:rsid w:val="00D72C0B"/>
    <w:rsid w:val="00D87857"/>
    <w:rsid w:val="00DB329A"/>
    <w:rsid w:val="00DD2968"/>
    <w:rsid w:val="00DD5420"/>
    <w:rsid w:val="00DE3C5C"/>
    <w:rsid w:val="00E41D82"/>
    <w:rsid w:val="00E436B9"/>
    <w:rsid w:val="00E45C9B"/>
    <w:rsid w:val="00E524B0"/>
    <w:rsid w:val="00E856E8"/>
    <w:rsid w:val="00EA7906"/>
    <w:rsid w:val="00ED1B39"/>
    <w:rsid w:val="00EF0688"/>
    <w:rsid w:val="00F00C7D"/>
    <w:rsid w:val="00F06295"/>
    <w:rsid w:val="00F16049"/>
    <w:rsid w:val="00F20BDE"/>
    <w:rsid w:val="00F26C10"/>
    <w:rsid w:val="00F91840"/>
    <w:rsid w:val="00FB0457"/>
    <w:rsid w:val="00FC4C55"/>
    <w:rsid w:val="00FD23F5"/>
    <w:rsid w:val="00FF0F24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2024-08-20T11:12:00Z</dcterms:created>
  <dcterms:modified xsi:type="dcterms:W3CDTF">2024-08-20T11:12:00Z</dcterms:modified>
</cp:coreProperties>
</file>